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FCEA" w14:textId="77777777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 </w:t>
      </w: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«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2703B7B5" w14:textId="5FC73BB1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104A54BE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E25D50">
        <w:rPr>
          <w:rFonts w:ascii="Times New Roman" w:hAnsi="Times New Roman"/>
          <w:sz w:val="28"/>
          <w:szCs w:val="28"/>
        </w:rPr>
        <w:t>Раздольненской</w:t>
      </w:r>
      <w:proofErr w:type="spellEnd"/>
      <w:r w:rsidRPr="00E25D50">
        <w:rPr>
          <w:rFonts w:ascii="Times New Roman" w:hAnsi="Times New Roman"/>
          <w:sz w:val="28"/>
          <w:szCs w:val="28"/>
        </w:rPr>
        <w:t xml:space="preserve"> сельской библиотеки на </w:t>
      </w:r>
      <w:r w:rsidR="009C22D8">
        <w:rPr>
          <w:rFonts w:ascii="Times New Roman" w:hAnsi="Times New Roman"/>
          <w:sz w:val="28"/>
          <w:szCs w:val="28"/>
        </w:rPr>
        <w:t>февраль</w:t>
      </w:r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AE7B1A">
        <w:rPr>
          <w:rFonts w:ascii="Times New Roman" w:hAnsi="Times New Roman"/>
          <w:sz w:val="28"/>
          <w:szCs w:val="28"/>
        </w:rPr>
        <w:t>3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B86F22">
        <w:tc>
          <w:tcPr>
            <w:tcW w:w="1649" w:type="dxa"/>
          </w:tcPr>
          <w:p w14:paraId="1967B18F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  <w:color w:val="00000A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  <w:color w:val="00000A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C22D8" w:rsidRPr="00E25D50" w14:paraId="6D2F0F0F" w14:textId="77777777" w:rsidTr="00B86F22">
        <w:tc>
          <w:tcPr>
            <w:tcW w:w="1649" w:type="dxa"/>
          </w:tcPr>
          <w:p w14:paraId="2653DDA4" w14:textId="7AD69C70" w:rsidR="009C22D8" w:rsidRPr="00E25D50" w:rsidRDefault="009C22D8" w:rsidP="009C22D8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454BC6"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3015" w:type="dxa"/>
          </w:tcPr>
          <w:p w14:paraId="163C5CC4" w14:textId="77777777" w:rsidR="009C22D8" w:rsidRDefault="009C22D8" w:rsidP="009C22D8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Медиа рассказ</w:t>
            </w:r>
          </w:p>
          <w:p w14:paraId="24BF8A38" w14:textId="77777777" w:rsidR="009C22D8" w:rsidRPr="00454BC6" w:rsidRDefault="009C22D8" w:rsidP="009C22D8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54BC6">
              <w:rPr>
                <w:rFonts w:cs="Times New Roman"/>
                <w:sz w:val="28"/>
                <w:szCs w:val="28"/>
                <w:lang w:val="ru-RU"/>
              </w:rPr>
              <w:t>«И превращался в пепел снег»</w:t>
            </w:r>
          </w:p>
          <w:p w14:paraId="632656F7" w14:textId="77777777" w:rsidR="009C22D8" w:rsidRDefault="009C22D8" w:rsidP="009C22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C6">
              <w:rPr>
                <w:rFonts w:ascii="Times New Roman" w:hAnsi="Times New Roman"/>
                <w:sz w:val="28"/>
                <w:szCs w:val="28"/>
              </w:rPr>
              <w:t xml:space="preserve"> (Сталинградская битва)</w:t>
            </w:r>
          </w:p>
          <w:p w14:paraId="7A6AA136" w14:textId="0EA1C7BB" w:rsidR="009C22D8" w:rsidRPr="00E25D50" w:rsidRDefault="009C22D8" w:rsidP="009C22D8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</w:p>
        </w:tc>
        <w:tc>
          <w:tcPr>
            <w:tcW w:w="2220" w:type="dxa"/>
          </w:tcPr>
          <w:p w14:paraId="67B788A4" w14:textId="4F0BD6FA" w:rsidR="009C22D8" w:rsidRPr="00E25D50" w:rsidRDefault="009C22D8" w:rsidP="009C22D8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</w:tcPr>
          <w:p w14:paraId="144324FE" w14:textId="77777777" w:rsidR="009C22D8" w:rsidRPr="00E25D50" w:rsidRDefault="009C22D8" w:rsidP="009C22D8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701F318" w14:textId="6EEED486" w:rsidR="009C22D8" w:rsidRPr="00E25D50" w:rsidRDefault="009C22D8" w:rsidP="009C22D8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186F83">
              <w:rPr>
                <w:rFonts w:eastAsia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70D78854" w14:textId="5B5C17FB" w:rsidR="009C22D8" w:rsidRPr="00E25D50" w:rsidRDefault="009C22D8" w:rsidP="009C22D8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7710E966" w14:textId="605041A8" w:rsidR="009C22D8" w:rsidRPr="00E25D50" w:rsidRDefault="009C22D8" w:rsidP="009C22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1795E997" w14:textId="5B7EDE45" w:rsidR="009C22D8" w:rsidRPr="00E25D50" w:rsidRDefault="009C22D8" w:rsidP="009C22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9C22D8" w:rsidRPr="00E25D50" w14:paraId="49CBF691" w14:textId="77777777" w:rsidTr="00B86F22">
        <w:tc>
          <w:tcPr>
            <w:tcW w:w="1649" w:type="dxa"/>
          </w:tcPr>
          <w:p w14:paraId="73900A09" w14:textId="50E32CA7" w:rsidR="009C22D8" w:rsidRDefault="009C22D8" w:rsidP="009C22D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7E07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015" w:type="dxa"/>
          </w:tcPr>
          <w:p w14:paraId="3634E43A" w14:textId="77777777" w:rsidR="009C22D8" w:rsidRDefault="009C22D8" w:rsidP="009C22D8">
            <w:pPr>
              <w:pStyle w:val="TableContents"/>
              <w:tabs>
                <w:tab w:val="left" w:pos="405"/>
                <w:tab w:val="left" w:pos="48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 памяти</w:t>
            </w:r>
          </w:p>
          <w:p w14:paraId="26244B94" w14:textId="77777777" w:rsidR="009C22D8" w:rsidRPr="00AF02FE" w:rsidRDefault="009C22D8" w:rsidP="009C22D8">
            <w:pPr>
              <w:pStyle w:val="TableContents"/>
              <w:tabs>
                <w:tab w:val="left" w:pos="405"/>
                <w:tab w:val="left" w:pos="48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«Сталинград: 200 дней мужества и стойкости»</w:t>
            </w:r>
          </w:p>
          <w:p w14:paraId="77DDEF7B" w14:textId="6ADADB7A" w:rsidR="009C22D8" w:rsidRPr="00263A50" w:rsidRDefault="009C22D8" w:rsidP="009C22D8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14:paraId="18393766" w14:textId="59F63B21" w:rsidR="009C22D8" w:rsidRDefault="009C22D8" w:rsidP="009C22D8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56473FC6" w14:textId="77777777" w:rsidR="009C22D8" w:rsidRPr="00E25D50" w:rsidRDefault="009C22D8" w:rsidP="009C22D8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660F0551" w14:textId="06666028" w:rsidR="009C22D8" w:rsidRPr="00E25D50" w:rsidRDefault="009C22D8" w:rsidP="009C22D8">
            <w:pPr>
              <w:jc w:val="center"/>
              <w:rPr>
                <w:rFonts w:ascii="Times New Roman" w:hAnsi="Times New Roman" w:cs="Times New Roman"/>
              </w:rPr>
            </w:pPr>
            <w:r w:rsidRPr="00B43233">
              <w:rPr>
                <w:rFonts w:eastAsia="Times New Roman"/>
                <w:bCs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694BD648" w14:textId="20838E1D" w:rsidR="009C22D8" w:rsidRPr="00E25D50" w:rsidRDefault="009C22D8" w:rsidP="009C22D8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012E7C33" w14:textId="77777777" w:rsidR="009C22D8" w:rsidRPr="00E25D50" w:rsidRDefault="009C22D8" w:rsidP="009C22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1D686A8A" w14:textId="6F5F4F9F" w:rsidR="009C22D8" w:rsidRPr="00E25D50" w:rsidRDefault="009C22D8" w:rsidP="009C22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9C22D8" w:rsidRPr="00E25D50" w14:paraId="09564A93" w14:textId="77777777" w:rsidTr="00B86F22">
        <w:tc>
          <w:tcPr>
            <w:tcW w:w="1649" w:type="dxa"/>
          </w:tcPr>
          <w:p w14:paraId="326A5A48" w14:textId="597443AE" w:rsidR="009C22D8" w:rsidRDefault="009C22D8" w:rsidP="009C22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54BC6">
              <w:rPr>
                <w:rFonts w:ascii="Times New Roman" w:hAnsi="Times New Roman"/>
                <w:sz w:val="28"/>
                <w:szCs w:val="28"/>
              </w:rPr>
              <w:t>6 февраля</w:t>
            </w:r>
          </w:p>
        </w:tc>
        <w:tc>
          <w:tcPr>
            <w:tcW w:w="3015" w:type="dxa"/>
          </w:tcPr>
          <w:p w14:paraId="5C555F06" w14:textId="77777777" w:rsidR="009C22D8" w:rsidRPr="00263A50" w:rsidRDefault="009C22D8" w:rsidP="009C22D8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63A50">
              <w:rPr>
                <w:rFonts w:cs="Times New Roman"/>
                <w:sz w:val="28"/>
                <w:szCs w:val="28"/>
              </w:rPr>
              <w:t>Час истории</w:t>
            </w:r>
          </w:p>
          <w:p w14:paraId="522B49D6" w14:textId="77777777" w:rsidR="009C22D8" w:rsidRPr="00454BC6" w:rsidRDefault="009C22D8" w:rsidP="009C22D8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54BC6">
              <w:rPr>
                <w:rFonts w:cs="Times New Roman"/>
                <w:sz w:val="28"/>
                <w:szCs w:val="28"/>
              </w:rPr>
              <w:t xml:space="preserve"> «Памяти павших будьте достойны»</w:t>
            </w:r>
          </w:p>
          <w:p w14:paraId="35165266" w14:textId="61BC7CB8" w:rsidR="009C22D8" w:rsidRDefault="009C22D8" w:rsidP="009C22D8">
            <w:pPr>
              <w:pStyle w:val="Standarduser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454BC6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454BC6">
              <w:rPr>
                <w:rFonts w:cs="Times New Roman"/>
                <w:sz w:val="28"/>
                <w:szCs w:val="28"/>
              </w:rPr>
              <w:t>ко</w:t>
            </w:r>
            <w:proofErr w:type="spellEnd"/>
            <w:r w:rsidRPr="00454B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54BC6">
              <w:rPr>
                <w:rFonts w:cs="Times New Roman"/>
                <w:sz w:val="28"/>
                <w:szCs w:val="28"/>
              </w:rPr>
              <w:t>Дню</w:t>
            </w:r>
            <w:proofErr w:type="spellEnd"/>
            <w:r w:rsidRPr="00454B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54BC6">
              <w:rPr>
                <w:rFonts w:cs="Times New Roman"/>
                <w:sz w:val="28"/>
                <w:szCs w:val="28"/>
              </w:rPr>
              <w:t>освобождения</w:t>
            </w:r>
            <w:proofErr w:type="spellEnd"/>
            <w:r w:rsidRPr="00454BC6">
              <w:rPr>
                <w:rFonts w:cs="Times New Roman"/>
                <w:sz w:val="28"/>
                <w:szCs w:val="28"/>
              </w:rPr>
              <w:t xml:space="preserve"> Кореновского </w:t>
            </w:r>
            <w:proofErr w:type="spellStart"/>
            <w:r w:rsidRPr="00454BC6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454BC6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14:paraId="3463EF84" w14:textId="2DB6733A" w:rsidR="009C22D8" w:rsidRDefault="009C22D8" w:rsidP="009C22D8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4B6F49F7" w14:textId="77777777" w:rsidR="009C22D8" w:rsidRPr="00E25D50" w:rsidRDefault="009C22D8" w:rsidP="009C22D8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</w:t>
            </w:r>
            <w:r w:rsidRPr="00E25D50">
              <w:rPr>
                <w:rFonts w:ascii="Times New Roman" w:hAnsi="Times New Roman" w:cs="Times New Roman"/>
              </w:rPr>
              <w:lastRenderedPageBreak/>
              <w:t xml:space="preserve">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78E87A55" w14:textId="07757707" w:rsidR="009C22D8" w:rsidRPr="00E25D50" w:rsidRDefault="009C22D8" w:rsidP="009C22D8">
            <w:pPr>
              <w:jc w:val="center"/>
              <w:rPr>
                <w:rFonts w:ascii="Times New Roman" w:hAnsi="Times New Roman" w:cs="Times New Roman"/>
              </w:rPr>
            </w:pPr>
            <w:r w:rsidRPr="00186F83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09AA17DA" w14:textId="40640968" w:rsidR="009C22D8" w:rsidRPr="00E25D50" w:rsidRDefault="009C22D8" w:rsidP="009C22D8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3BBFC69A" w14:textId="77777777" w:rsidR="009C22D8" w:rsidRPr="00206027" w:rsidRDefault="009C22D8" w:rsidP="009C22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027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D61BB2B" w14:textId="4732C9CD" w:rsidR="009C22D8" w:rsidRPr="00E25D50" w:rsidRDefault="009C22D8" w:rsidP="009C22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027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206027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681AB1" w:rsidRPr="00E25D50" w14:paraId="3B44E4B1" w14:textId="77777777" w:rsidTr="00B86F22">
        <w:tc>
          <w:tcPr>
            <w:tcW w:w="1649" w:type="dxa"/>
          </w:tcPr>
          <w:p w14:paraId="14C1509C" w14:textId="55E13A9C" w:rsidR="00681AB1" w:rsidRPr="00454BC6" w:rsidRDefault="00681AB1" w:rsidP="00681A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lastRenderedPageBreak/>
              <w:t>10 февраля</w:t>
            </w:r>
          </w:p>
        </w:tc>
        <w:tc>
          <w:tcPr>
            <w:tcW w:w="3015" w:type="dxa"/>
          </w:tcPr>
          <w:p w14:paraId="3C9252CE" w14:textId="77777777" w:rsidR="00681AB1" w:rsidRPr="00681AB1" w:rsidRDefault="00681AB1" w:rsidP="00681AB1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681AB1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Урок добра</w:t>
            </w:r>
          </w:p>
          <w:p w14:paraId="573E3EF9" w14:textId="547F8466" w:rsidR="00681AB1" w:rsidRPr="00263A50" w:rsidRDefault="00681AB1" w:rsidP="00681AB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81AB1">
              <w:rPr>
                <w:rFonts w:cs="Times New Roman"/>
                <w:sz w:val="28"/>
                <w:szCs w:val="28"/>
              </w:rPr>
              <w:t>«Милосердие - отклик души»</w:t>
            </w:r>
          </w:p>
        </w:tc>
        <w:tc>
          <w:tcPr>
            <w:tcW w:w="2220" w:type="dxa"/>
          </w:tcPr>
          <w:p w14:paraId="0A02A92E" w14:textId="3B07158C" w:rsidR="00681AB1" w:rsidRDefault="00681AB1" w:rsidP="00681AB1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19D26332" w14:textId="77777777" w:rsidR="00681AB1" w:rsidRPr="00E25D50" w:rsidRDefault="00681AB1" w:rsidP="00681AB1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23211192" w14:textId="373425A5" w:rsidR="00681AB1" w:rsidRPr="00E25D50" w:rsidRDefault="00681AB1" w:rsidP="00681AB1">
            <w:pPr>
              <w:jc w:val="center"/>
              <w:rPr>
                <w:rFonts w:ascii="Times New Roman" w:hAnsi="Times New Roman" w:cs="Times New Roman"/>
              </w:rPr>
            </w:pPr>
            <w:r w:rsidRPr="00E3503E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46ABC8EF" w14:textId="6694F26C" w:rsidR="00681AB1" w:rsidRPr="00E25D50" w:rsidRDefault="00681AB1" w:rsidP="00681AB1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7B24FE02" w14:textId="77777777" w:rsidR="00681AB1" w:rsidRPr="00206027" w:rsidRDefault="00681AB1" w:rsidP="00681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027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474849D2" w14:textId="55319EB1" w:rsidR="00681AB1" w:rsidRPr="00206027" w:rsidRDefault="00681AB1" w:rsidP="00681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027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206027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681AB1" w:rsidRPr="00E25D50" w14:paraId="2CC539EE" w14:textId="77777777" w:rsidTr="00B86F22">
        <w:tc>
          <w:tcPr>
            <w:tcW w:w="1649" w:type="dxa"/>
          </w:tcPr>
          <w:p w14:paraId="60912510" w14:textId="6BA1D1D4" w:rsidR="00681AB1" w:rsidRPr="00454BC6" w:rsidRDefault="00681AB1" w:rsidP="00681AB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3015" w:type="dxa"/>
          </w:tcPr>
          <w:p w14:paraId="39FB9093" w14:textId="77777777" w:rsidR="00681AB1" w:rsidRPr="00681AB1" w:rsidRDefault="00681AB1" w:rsidP="00681A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литературы</w:t>
            </w:r>
          </w:p>
          <w:p w14:paraId="02E63A3D" w14:textId="77777777" w:rsidR="00681AB1" w:rsidRPr="00681AB1" w:rsidRDefault="00681AB1" w:rsidP="00681AB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81AB1">
              <w:rPr>
                <w:rFonts w:cs="Times New Roman"/>
                <w:sz w:val="28"/>
                <w:szCs w:val="28"/>
              </w:rPr>
              <w:t>«Живой мир в рассказах Пришвина»</w:t>
            </w:r>
          </w:p>
          <w:p w14:paraId="5554D9AD" w14:textId="77777777" w:rsidR="00681AB1" w:rsidRPr="00681AB1" w:rsidRDefault="00681AB1" w:rsidP="00681AB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81AB1">
              <w:rPr>
                <w:rFonts w:cs="Times New Roman"/>
                <w:sz w:val="28"/>
                <w:szCs w:val="28"/>
              </w:rPr>
              <w:t>(150 лет со дня рождения М.М. Пришвина)</w:t>
            </w:r>
          </w:p>
          <w:p w14:paraId="3B47CBA0" w14:textId="77777777" w:rsidR="00681AB1" w:rsidRPr="00263A50" w:rsidRDefault="00681AB1" w:rsidP="00681AB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14:paraId="4C5B99C8" w14:textId="332F9F70" w:rsidR="00681AB1" w:rsidRDefault="00681AB1" w:rsidP="00681AB1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</w:tcPr>
          <w:p w14:paraId="45045125" w14:textId="77777777" w:rsidR="00681AB1" w:rsidRPr="00E25D50" w:rsidRDefault="00681AB1" w:rsidP="00681AB1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712773A2" w14:textId="51A9E0E4" w:rsidR="00681AB1" w:rsidRPr="00E25D50" w:rsidRDefault="00681AB1" w:rsidP="00681AB1">
            <w:pPr>
              <w:jc w:val="center"/>
              <w:rPr>
                <w:rFonts w:ascii="Times New Roman" w:hAnsi="Times New Roman" w:cs="Times New Roman"/>
              </w:rPr>
            </w:pPr>
            <w:r w:rsidRPr="00186F83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118BEFDC" w14:textId="7D256C9B" w:rsidR="00681AB1" w:rsidRPr="00E25D50" w:rsidRDefault="00681AB1" w:rsidP="00681AB1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1FC47816" w14:textId="77777777" w:rsidR="00681AB1" w:rsidRPr="00E25D50" w:rsidRDefault="00681AB1" w:rsidP="00681AB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Кулинченко Г.Д. 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14:paraId="407D94E0" w14:textId="4F3FAE8C" w:rsidR="00681AB1" w:rsidRPr="00206027" w:rsidRDefault="00681AB1" w:rsidP="00681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681AB1" w:rsidRPr="00E25D50" w14:paraId="679C69A5" w14:textId="77777777" w:rsidTr="00B86F22">
        <w:tc>
          <w:tcPr>
            <w:tcW w:w="1649" w:type="dxa"/>
          </w:tcPr>
          <w:p w14:paraId="0ACB3966" w14:textId="170980DA" w:rsidR="00681AB1" w:rsidRDefault="00681AB1" w:rsidP="00681AB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4BC6"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</w:tc>
        <w:tc>
          <w:tcPr>
            <w:tcW w:w="3015" w:type="dxa"/>
          </w:tcPr>
          <w:p w14:paraId="62A0F526" w14:textId="77777777" w:rsidR="00681AB1" w:rsidRPr="00263A50" w:rsidRDefault="00681AB1" w:rsidP="00681AB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63A50">
              <w:rPr>
                <w:rFonts w:cs="Times New Roman"/>
                <w:sz w:val="28"/>
                <w:szCs w:val="28"/>
              </w:rPr>
              <w:t>Час истории</w:t>
            </w:r>
          </w:p>
          <w:p w14:paraId="53E9975C" w14:textId="77777777" w:rsidR="00681AB1" w:rsidRPr="00454BC6" w:rsidRDefault="00681AB1" w:rsidP="00681AB1">
            <w:pPr>
              <w:suppressLineNumbers/>
              <w:jc w:val="center"/>
              <w:rPr>
                <w:rFonts w:cs="Times New Roman" w:hint="eastAsia"/>
                <w:sz w:val="28"/>
                <w:szCs w:val="28"/>
              </w:rPr>
            </w:pPr>
            <w:r w:rsidRPr="00454BC6">
              <w:rPr>
                <w:rFonts w:cs="Times New Roman"/>
                <w:sz w:val="28"/>
                <w:szCs w:val="28"/>
              </w:rPr>
              <w:t xml:space="preserve"> «Михаил Романов: вхождение во власть»</w:t>
            </w:r>
          </w:p>
          <w:p w14:paraId="3165C038" w14:textId="4360751F" w:rsidR="00681AB1" w:rsidRPr="0019294E" w:rsidRDefault="00681AB1" w:rsidP="00681AB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4BC6">
              <w:rPr>
                <w:rFonts w:cs="Times New Roman"/>
                <w:sz w:val="28"/>
                <w:szCs w:val="28"/>
              </w:rPr>
              <w:t>(410 лет избрание 1 -го царя)</w:t>
            </w:r>
          </w:p>
        </w:tc>
        <w:tc>
          <w:tcPr>
            <w:tcW w:w="2220" w:type="dxa"/>
          </w:tcPr>
          <w:p w14:paraId="278BE6BB" w14:textId="57963296" w:rsidR="00681AB1" w:rsidRDefault="00681AB1" w:rsidP="00681AB1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381F7724" w14:textId="77777777" w:rsidR="00681AB1" w:rsidRPr="00E25D50" w:rsidRDefault="00681AB1" w:rsidP="00681AB1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3D1F6B3A" w14:textId="2A2A60F8" w:rsidR="00681AB1" w:rsidRPr="00E25D50" w:rsidRDefault="00681AB1" w:rsidP="00681AB1">
            <w:pPr>
              <w:jc w:val="center"/>
              <w:rPr>
                <w:rFonts w:ascii="Times New Roman" w:hAnsi="Times New Roman" w:cs="Times New Roman"/>
              </w:rPr>
            </w:pPr>
            <w:r w:rsidRPr="00186F83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79615AFF" w14:textId="36D6C91C" w:rsidR="00681AB1" w:rsidRPr="00E25D50" w:rsidRDefault="00681AB1" w:rsidP="00681AB1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7002BF09" w14:textId="77777777" w:rsidR="00681AB1" w:rsidRPr="00206027" w:rsidRDefault="00681AB1" w:rsidP="00681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027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26ECDB0E" w14:textId="3467A180" w:rsidR="00681AB1" w:rsidRPr="00E25D50" w:rsidRDefault="00681AB1" w:rsidP="00681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027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206027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681AB1" w:rsidRPr="00E25D50" w14:paraId="579A49BB" w14:textId="77777777" w:rsidTr="00B86F22">
        <w:tc>
          <w:tcPr>
            <w:tcW w:w="1649" w:type="dxa"/>
          </w:tcPr>
          <w:p w14:paraId="3507CC00" w14:textId="75A6A491" w:rsidR="00681AB1" w:rsidRPr="00681AB1" w:rsidRDefault="00681AB1" w:rsidP="00681AB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68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5A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015" w:type="dxa"/>
          </w:tcPr>
          <w:p w14:paraId="42F44F02" w14:textId="77777777" w:rsidR="00681AB1" w:rsidRPr="00681AB1" w:rsidRDefault="00681AB1" w:rsidP="00681A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3187E7F4" w14:textId="77777777" w:rsidR="00681AB1" w:rsidRPr="00681AB1" w:rsidRDefault="00681AB1" w:rsidP="00681AB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81AB1">
              <w:rPr>
                <w:rFonts w:cs="Times New Roman"/>
                <w:sz w:val="28"/>
                <w:szCs w:val="28"/>
              </w:rPr>
              <w:t>«Секреты безопасности в сети»</w:t>
            </w:r>
          </w:p>
          <w:p w14:paraId="0729EECD" w14:textId="45DA4884" w:rsidR="00681AB1" w:rsidRPr="00681AB1" w:rsidRDefault="00681AB1" w:rsidP="00681AB1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681AB1">
              <w:rPr>
                <w:rFonts w:cs="Times New Roman"/>
                <w:sz w:val="28"/>
                <w:szCs w:val="28"/>
              </w:rPr>
              <w:t>(к дню безопасного интернета)</w:t>
            </w:r>
          </w:p>
        </w:tc>
        <w:tc>
          <w:tcPr>
            <w:tcW w:w="2220" w:type="dxa"/>
          </w:tcPr>
          <w:p w14:paraId="6EBAD6EE" w14:textId="621CD7BA" w:rsidR="00681AB1" w:rsidRPr="00E25D50" w:rsidRDefault="00681AB1" w:rsidP="00681AB1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</w:tcPr>
          <w:p w14:paraId="078CEA5E" w14:textId="77777777" w:rsidR="00681AB1" w:rsidRPr="00E25D50" w:rsidRDefault="00681AB1" w:rsidP="00681AB1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10D46BF7" w14:textId="4407CBED" w:rsidR="00681AB1" w:rsidRPr="00E25D50" w:rsidRDefault="00681AB1" w:rsidP="00681AB1">
            <w:pPr>
              <w:shd w:val="clear" w:color="auto" w:fill="FFFFFF"/>
              <w:jc w:val="center"/>
              <w:rPr>
                <w:rFonts w:cs="Times New Roman" w:hint="eastAsia"/>
                <w:color w:val="00000A"/>
                <w:lang w:bidi="ar-SA"/>
              </w:rPr>
            </w:pPr>
            <w:r w:rsidRPr="00186F83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403E8DD1" w14:textId="7A270A47" w:rsidR="00681AB1" w:rsidRPr="00E25D50" w:rsidRDefault="00681AB1" w:rsidP="00681AB1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46C23510" w14:textId="77777777" w:rsidR="00681AB1" w:rsidRPr="00E25D50" w:rsidRDefault="00681AB1" w:rsidP="00681AB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Кулинченко Г.Д. 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14:paraId="3AD34F69" w14:textId="237A769D" w:rsidR="00681AB1" w:rsidRPr="00E25D50" w:rsidRDefault="00681AB1" w:rsidP="00681A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</w:tbl>
    <w:p w14:paraId="44E1FAD0" w14:textId="77777777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Директор МБУК РСП КР</w:t>
      </w:r>
    </w:p>
    <w:p w14:paraId="62BC1C0C" w14:textId="77777777" w:rsidR="00E37BC8" w:rsidRDefault="00E37BC8" w:rsidP="00E37BC8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</w:t>
      </w:r>
      <w:proofErr w:type="gramStart"/>
      <w:r>
        <w:rPr>
          <w:sz w:val="28"/>
          <w:szCs w:val="28"/>
        </w:rPr>
        <w:t xml:space="preserve">библиотека»   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</w:t>
      </w:r>
      <w:proofErr w:type="spellStart"/>
      <w:r>
        <w:rPr>
          <w:sz w:val="28"/>
          <w:szCs w:val="28"/>
        </w:rPr>
        <w:t>Уторова</w:t>
      </w:r>
      <w:proofErr w:type="spellEnd"/>
    </w:p>
    <w:p w14:paraId="658CF437" w14:textId="777777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  <w:bookmarkStart w:id="0" w:name="_GoBack"/>
      <w:bookmarkEnd w:id="0"/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1207A3"/>
    <w:rsid w:val="0019294E"/>
    <w:rsid w:val="00206027"/>
    <w:rsid w:val="003E4F3D"/>
    <w:rsid w:val="00492CE7"/>
    <w:rsid w:val="005A49AF"/>
    <w:rsid w:val="0065627C"/>
    <w:rsid w:val="0066486C"/>
    <w:rsid w:val="00681AB1"/>
    <w:rsid w:val="00762B27"/>
    <w:rsid w:val="007B640C"/>
    <w:rsid w:val="00854035"/>
    <w:rsid w:val="0092023B"/>
    <w:rsid w:val="009C22D8"/>
    <w:rsid w:val="00A173C5"/>
    <w:rsid w:val="00AE7B1A"/>
    <w:rsid w:val="00B336DE"/>
    <w:rsid w:val="00B95EF1"/>
    <w:rsid w:val="00C56758"/>
    <w:rsid w:val="00E25D50"/>
    <w:rsid w:val="00E37BC8"/>
    <w:rsid w:val="00F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chartTrackingRefBased/>
  <w15:docId w15:val="{FA03F7B4-371C-4C13-A18E-8A307FF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060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a7">
    <w:name w:val="Содержимое таблицы"/>
    <w:basedOn w:val="a"/>
    <w:rsid w:val="009C22D8"/>
    <w:pPr>
      <w:widowControl w:val="0"/>
      <w:suppressLineNumbers/>
      <w:autoSpaceDN/>
      <w:textAlignment w:val="auto"/>
    </w:pPr>
    <w:rPr>
      <w:rFonts w:ascii="Times New Roman" w:eastAsia="Lucida Sans Unicode" w:hAnsi="Times New Roman" w:cs="Mangal"/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5</cp:revision>
  <cp:lastPrinted>2023-01-28T06:59:00Z</cp:lastPrinted>
  <dcterms:created xsi:type="dcterms:W3CDTF">2023-01-09T06:29:00Z</dcterms:created>
  <dcterms:modified xsi:type="dcterms:W3CDTF">2023-01-28T06:59:00Z</dcterms:modified>
</cp:coreProperties>
</file>